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47E9" w:rsidRPr="007D4552" w:rsidRDefault="00C447E9" w:rsidP="00C447E9">
      <w:pPr>
        <w:jc w:val="center"/>
        <w:rPr>
          <w:rFonts w:ascii="Arial" w:hAnsi="Arial" w:cs="Arial"/>
          <w:b/>
          <w:bCs/>
          <w:sz w:val="28"/>
          <w:szCs w:val="22"/>
        </w:rPr>
      </w:pPr>
      <w:proofErr w:type="spellStart"/>
      <w:r w:rsidRPr="007D4552">
        <w:rPr>
          <w:rFonts w:ascii="Arial" w:hAnsi="Arial" w:cs="Arial"/>
          <w:b/>
          <w:bCs/>
          <w:sz w:val="28"/>
          <w:szCs w:val="22"/>
        </w:rPr>
        <w:t>Woolfardisworthy</w:t>
      </w:r>
      <w:proofErr w:type="spellEnd"/>
      <w:r w:rsidRPr="007D4552">
        <w:rPr>
          <w:rFonts w:ascii="Arial" w:hAnsi="Arial" w:cs="Arial"/>
          <w:b/>
          <w:bCs/>
          <w:sz w:val="28"/>
          <w:szCs w:val="22"/>
        </w:rPr>
        <w:t xml:space="preserve"> Parish Council</w:t>
      </w:r>
    </w:p>
    <w:p w:rsidR="00C447E9" w:rsidRDefault="00C447E9" w:rsidP="00C447E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447E9" w:rsidRDefault="00C447E9" w:rsidP="00C447E9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an MXB Sub-Committee Meeting on </w:t>
      </w:r>
      <w:r w:rsidRPr="003313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Tuesday,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15 November</w:t>
      </w:r>
      <w:r w:rsidRPr="003313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2022 at 6.45pm in </w:t>
      </w:r>
      <w:proofErr w:type="spellStart"/>
      <w:r w:rsidRPr="003313C8">
        <w:rPr>
          <w:rFonts w:ascii="Arial" w:hAnsi="Arial" w:cs="Arial"/>
          <w:b/>
          <w:bCs/>
          <w:color w:val="000000" w:themeColor="text1"/>
          <w:sz w:val="22"/>
          <w:szCs w:val="22"/>
        </w:rPr>
        <w:t>Woolsery</w:t>
      </w:r>
      <w:proofErr w:type="spellEnd"/>
      <w:r w:rsidRPr="003313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Sports and Community Hall.</w:t>
      </w:r>
    </w:p>
    <w:p w:rsidR="00C447E9" w:rsidRDefault="00C447E9" w:rsidP="00C447E9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447E9" w:rsidRDefault="00C447E9" w:rsidP="000F086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b/>
          <w:bCs/>
          <w:sz w:val="22"/>
          <w:szCs w:val="22"/>
        </w:rPr>
        <w:tab/>
        <w:t>Councillor</w:t>
      </w:r>
      <w:r w:rsidR="00C35A8C">
        <w:rPr>
          <w:rFonts w:ascii="Arial" w:hAnsi="Arial" w:cs="Arial"/>
          <w:b/>
          <w:bCs/>
          <w:sz w:val="22"/>
          <w:szCs w:val="22"/>
        </w:rPr>
        <w:t>s R Heywood (Chairman),</w:t>
      </w:r>
      <w:r>
        <w:rPr>
          <w:rFonts w:ascii="Arial" w:hAnsi="Arial" w:cs="Arial"/>
          <w:b/>
          <w:bCs/>
          <w:sz w:val="22"/>
          <w:szCs w:val="22"/>
        </w:rPr>
        <w:t xml:space="preserve"> 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Spittles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Emily Harman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(MXB)</w:t>
      </w:r>
    </w:p>
    <w:p w:rsidR="00C447E9" w:rsidRPr="003F01C2" w:rsidRDefault="00C447E9" w:rsidP="00C447E9">
      <w:pPr>
        <w:rPr>
          <w:rFonts w:ascii="Arial" w:hAnsi="Arial" w:cs="Arial"/>
          <w:b/>
          <w:bCs/>
          <w:sz w:val="10"/>
          <w:szCs w:val="10"/>
        </w:rPr>
      </w:pPr>
    </w:p>
    <w:p w:rsidR="00C447E9" w:rsidRDefault="00C447E9" w:rsidP="00C447E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Mrs S Squire, Parish Clerk </w:t>
      </w:r>
    </w:p>
    <w:p w:rsidR="00C447E9" w:rsidRDefault="00C447E9" w:rsidP="00C447E9">
      <w:pPr>
        <w:rPr>
          <w:rFonts w:ascii="Arial" w:hAnsi="Arial" w:cs="Arial"/>
          <w:b/>
          <w:bCs/>
          <w:sz w:val="22"/>
          <w:szCs w:val="22"/>
        </w:rPr>
      </w:pPr>
    </w:p>
    <w:p w:rsidR="00C447E9" w:rsidRPr="000F0865" w:rsidRDefault="00C447E9" w:rsidP="00C447E9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06489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Apologies.  </w:t>
      </w:r>
      <w:r w:rsidR="000F0865">
        <w:rPr>
          <w:rFonts w:ascii="Arial" w:hAnsi="Arial" w:cs="Arial"/>
          <w:bCs/>
          <w:color w:val="000000" w:themeColor="text1"/>
          <w:sz w:val="22"/>
          <w:szCs w:val="22"/>
        </w:rPr>
        <w:t xml:space="preserve">Councillor S </w:t>
      </w:r>
      <w:proofErr w:type="spellStart"/>
      <w:r w:rsidR="000F0865">
        <w:rPr>
          <w:rFonts w:ascii="Arial" w:hAnsi="Arial" w:cs="Arial"/>
          <w:bCs/>
          <w:color w:val="000000" w:themeColor="text1"/>
          <w:sz w:val="22"/>
          <w:szCs w:val="22"/>
        </w:rPr>
        <w:t>Raffe</w:t>
      </w:r>
      <w:proofErr w:type="spellEnd"/>
      <w:r w:rsidR="000F0865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447E9" w:rsidRPr="00C447E9" w:rsidRDefault="00C447E9" w:rsidP="00C447E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447E9" w:rsidRPr="000F0865" w:rsidRDefault="00C447E9" w:rsidP="000F0865">
      <w:pPr>
        <w:ind w:left="720" w:hanging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06489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>Minutes of the meeting held on 26 September 2022</w:t>
      </w:r>
      <w:r w:rsidR="000F086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</w:t>
      </w:r>
      <w:r w:rsidR="000F0865">
        <w:rPr>
          <w:rFonts w:ascii="Arial" w:hAnsi="Arial" w:cs="Arial"/>
          <w:bCs/>
          <w:color w:val="000000" w:themeColor="text1"/>
          <w:sz w:val="22"/>
          <w:szCs w:val="22"/>
        </w:rPr>
        <w:t>Noted as correct.</w:t>
      </w:r>
    </w:p>
    <w:p w:rsidR="00C447E9" w:rsidRPr="00C447E9" w:rsidRDefault="00C447E9" w:rsidP="00C35A8C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F0865" w:rsidRDefault="00C447E9" w:rsidP="0023580C">
      <w:pPr>
        <w:ind w:left="1440" w:hanging="14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Matters Arising from the Minutes</w:t>
      </w:r>
      <w:r w:rsidR="0022122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</w:t>
      </w:r>
    </w:p>
    <w:p w:rsidR="00C35A8C" w:rsidRDefault="000F0865" w:rsidP="000F0865">
      <w:pPr>
        <w:ind w:left="14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 xml:space="preserve">Action:  Ms Harman will look into the agreement of the discussion and correspondence with Highways regarding </w:t>
      </w:r>
      <w:proofErr w:type="gramStart"/>
      <w:r>
        <w:rPr>
          <w:rFonts w:ascii="Arial" w:hAnsi="Arial" w:cs="Arial"/>
          <w:bCs/>
          <w:color w:val="FF0000"/>
          <w:sz w:val="22"/>
          <w:szCs w:val="22"/>
        </w:rPr>
        <w:t>flower beds</w:t>
      </w:r>
      <w:proofErr w:type="gramEnd"/>
      <w:r>
        <w:rPr>
          <w:rFonts w:ascii="Arial" w:hAnsi="Arial" w:cs="Arial"/>
          <w:bCs/>
          <w:color w:val="FF0000"/>
          <w:sz w:val="22"/>
          <w:szCs w:val="22"/>
        </w:rPr>
        <w:t xml:space="preserve"> at the higher side of the junction towards Copper Hill. </w:t>
      </w:r>
    </w:p>
    <w:p w:rsidR="00C447E9" w:rsidRPr="00C447E9" w:rsidRDefault="00C447E9" w:rsidP="0044634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B04A5" w:rsidRDefault="00C447E9" w:rsidP="00C447E9">
      <w:pPr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>4.</w:t>
      </w: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06489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>Outstanding Planning Applications</w:t>
      </w:r>
    </w:p>
    <w:p w:rsidR="000F0865" w:rsidRDefault="000F0865" w:rsidP="0023580C">
      <w:pPr>
        <w:ind w:left="14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 decision from TDC is still awaited on the Bakery</w:t>
      </w:r>
    </w:p>
    <w:p w:rsidR="00C447E9" w:rsidRPr="00C447E9" w:rsidRDefault="000F0865" w:rsidP="0023580C">
      <w:pPr>
        <w:ind w:left="14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MXB continues to work with Natural England in connection with the farm application following new legislation brought in after the application had been submitted.</w:t>
      </w:r>
    </w:p>
    <w:p w:rsidR="00C447E9" w:rsidRPr="00C447E9" w:rsidRDefault="00C447E9" w:rsidP="00430AF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A1C4A" w:rsidRDefault="00C447E9" w:rsidP="00C447E9">
      <w:pPr>
        <w:ind w:left="720" w:hanging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>5.</w:t>
      </w: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06489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>Updates on Existing Developments</w:t>
      </w:r>
      <w:r w:rsidR="00430AF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</w:t>
      </w:r>
    </w:p>
    <w:p w:rsidR="00224736" w:rsidRDefault="00224736" w:rsidP="00224736">
      <w:pPr>
        <w:ind w:left="14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It was hoped that work in the shop, involving an extension at the back for storage and a cold room, would be fixed by the end of the year. </w:t>
      </w:r>
    </w:p>
    <w:p w:rsidR="00C447E9" w:rsidRPr="00C447E9" w:rsidRDefault="00C447E9" w:rsidP="002215C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D4552" w:rsidRDefault="00C447E9" w:rsidP="00C447E9">
      <w:pPr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>6.</w:t>
      </w: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06489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>Expected MXB works during the next month</w:t>
      </w:r>
    </w:p>
    <w:p w:rsidR="007D4552" w:rsidRDefault="007D4552" w:rsidP="007D4552">
      <w:pPr>
        <w:ind w:left="14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shop is to be closed in the second week of January for the interior to receive attention and this is expected to take 3 months involving the construction area for the shop at present. </w:t>
      </w:r>
    </w:p>
    <w:p w:rsidR="007D4552" w:rsidRPr="007D4552" w:rsidRDefault="007D4552" w:rsidP="007D4552">
      <w:pPr>
        <w:ind w:left="1440"/>
        <w:rPr>
          <w:rFonts w:ascii="Arial" w:hAnsi="Arial" w:cs="Arial"/>
          <w:bCs/>
          <w:color w:val="000000" w:themeColor="text1"/>
          <w:sz w:val="16"/>
          <w:szCs w:val="22"/>
        </w:rPr>
      </w:pPr>
    </w:p>
    <w:p w:rsidR="00C447E9" w:rsidRPr="007D4552" w:rsidRDefault="007D4552" w:rsidP="007D4552">
      <w:pPr>
        <w:ind w:left="14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Arrangements would be made to set up a temporary shop in a pre-fabricated building and the new Post Office would be located within the shop.  </w:t>
      </w:r>
    </w:p>
    <w:p w:rsidR="007D4552" w:rsidRPr="007D4552" w:rsidRDefault="007D4552" w:rsidP="007D4552">
      <w:pPr>
        <w:ind w:left="720" w:hanging="720"/>
        <w:rPr>
          <w:rFonts w:ascii="Arial" w:hAnsi="Arial" w:cs="Arial"/>
          <w:bCs/>
          <w:color w:val="000000" w:themeColor="text1"/>
          <w:sz w:val="16"/>
          <w:szCs w:val="22"/>
        </w:rPr>
      </w:pPr>
    </w:p>
    <w:p w:rsidR="007D4552" w:rsidRDefault="007D4552" w:rsidP="007D4552">
      <w:pPr>
        <w:ind w:left="14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At The Manor, steels have been fixed in the new building.  The roof structure is being constructed after which the final work will be the roof itself.  </w:t>
      </w:r>
    </w:p>
    <w:p w:rsidR="007D4552" w:rsidRPr="007D4552" w:rsidRDefault="007D4552" w:rsidP="007D4552">
      <w:pPr>
        <w:ind w:left="1440"/>
        <w:rPr>
          <w:rFonts w:ascii="Arial" w:hAnsi="Arial" w:cs="Arial"/>
          <w:bCs/>
          <w:color w:val="000000" w:themeColor="text1"/>
          <w:sz w:val="16"/>
          <w:szCs w:val="22"/>
        </w:rPr>
      </w:pPr>
    </w:p>
    <w:p w:rsidR="007D4552" w:rsidRDefault="007D4552" w:rsidP="007D4552">
      <w:pPr>
        <w:ind w:left="14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MXB is having a new website.</w:t>
      </w:r>
    </w:p>
    <w:p w:rsidR="007D4552" w:rsidRPr="007D4552" w:rsidRDefault="007D4552" w:rsidP="007D4552">
      <w:pPr>
        <w:ind w:left="1440"/>
        <w:rPr>
          <w:rFonts w:ascii="Arial" w:hAnsi="Arial" w:cs="Arial"/>
          <w:bCs/>
          <w:color w:val="000000" w:themeColor="text1"/>
          <w:sz w:val="16"/>
          <w:szCs w:val="22"/>
        </w:rPr>
      </w:pPr>
    </w:p>
    <w:p w:rsidR="007D4552" w:rsidRDefault="007D4552" w:rsidP="007D4552">
      <w:pPr>
        <w:ind w:left="14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The Potting Shed cobbling will be finished in December.</w:t>
      </w:r>
    </w:p>
    <w:p w:rsidR="007D4552" w:rsidRPr="007D4552" w:rsidRDefault="007D4552" w:rsidP="007D4552">
      <w:pPr>
        <w:ind w:left="1440"/>
        <w:rPr>
          <w:rFonts w:ascii="Arial" w:hAnsi="Arial" w:cs="Arial"/>
          <w:bCs/>
          <w:color w:val="000000" w:themeColor="text1"/>
          <w:sz w:val="16"/>
          <w:szCs w:val="22"/>
        </w:rPr>
      </w:pPr>
    </w:p>
    <w:p w:rsidR="007D4552" w:rsidRDefault="007D4552" w:rsidP="007D4552">
      <w:pPr>
        <w:ind w:left="144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Storage containers to be used as welfare units are to be placed by the Potting Shed. </w:t>
      </w:r>
    </w:p>
    <w:p w:rsidR="00C447E9" w:rsidRPr="00C447E9" w:rsidRDefault="00C447E9" w:rsidP="00F8756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447E9" w:rsidRPr="00C447E9" w:rsidRDefault="00C447E9" w:rsidP="00C447E9">
      <w:pPr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>7.</w:t>
      </w: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06489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>Correspondence received</w:t>
      </w:r>
      <w:r w:rsidR="000F086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</w:t>
      </w:r>
      <w:r w:rsidR="00F8756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87564" w:rsidRPr="000F0865">
        <w:rPr>
          <w:rFonts w:ascii="Arial" w:hAnsi="Arial" w:cs="Arial"/>
          <w:bCs/>
          <w:color w:val="000000" w:themeColor="text1"/>
          <w:sz w:val="22"/>
          <w:szCs w:val="22"/>
        </w:rPr>
        <w:t>None.</w:t>
      </w:r>
      <w:r w:rsidR="00F8756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447E9" w:rsidRPr="007D4552" w:rsidRDefault="00C447E9" w:rsidP="00F87564">
      <w:pPr>
        <w:rPr>
          <w:rFonts w:ascii="Arial" w:hAnsi="Arial" w:cs="Arial"/>
          <w:b/>
          <w:bCs/>
          <w:color w:val="000000" w:themeColor="text1"/>
          <w:sz w:val="16"/>
          <w:szCs w:val="22"/>
        </w:rPr>
      </w:pPr>
    </w:p>
    <w:p w:rsidR="000F0865" w:rsidRDefault="00C447E9" w:rsidP="00064899">
      <w:pPr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>8.</w:t>
      </w:r>
      <w:r w:rsidRPr="00C447E9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 xml:space="preserve">Date of time of next meeting:  </w:t>
      </w:r>
      <w:r w:rsidR="00F87564">
        <w:rPr>
          <w:rFonts w:ascii="Arial" w:hAnsi="Arial" w:cs="Arial"/>
          <w:color w:val="000000" w:themeColor="text1"/>
          <w:sz w:val="22"/>
          <w:szCs w:val="22"/>
        </w:rPr>
        <w:t>Tuesday, 17 January 2023</w:t>
      </w:r>
      <w:r w:rsidRPr="00C447E9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proofErr w:type="spellStart"/>
      <w:r w:rsidRPr="00C447E9">
        <w:rPr>
          <w:rFonts w:ascii="Arial" w:hAnsi="Arial" w:cs="Arial"/>
          <w:color w:val="000000" w:themeColor="text1"/>
          <w:sz w:val="22"/>
          <w:szCs w:val="22"/>
        </w:rPr>
        <w:t>Woolsery</w:t>
      </w:r>
      <w:proofErr w:type="spellEnd"/>
      <w:r w:rsidRPr="00C447E9">
        <w:rPr>
          <w:rFonts w:ascii="Arial" w:hAnsi="Arial" w:cs="Arial"/>
          <w:color w:val="000000" w:themeColor="text1"/>
          <w:sz w:val="22"/>
          <w:szCs w:val="22"/>
        </w:rPr>
        <w:t xml:space="preserve"> Sports &amp; Community Hall at 6.45pm</w:t>
      </w:r>
      <w:r w:rsidR="00F87564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:rsidR="00C447E9" w:rsidRDefault="00F87564" w:rsidP="000F0865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An u</w:t>
      </w:r>
      <w:r w:rsidR="000F0865">
        <w:rPr>
          <w:rFonts w:ascii="Arial" w:hAnsi="Arial" w:cs="Arial"/>
          <w:color w:val="000000" w:themeColor="text1"/>
          <w:sz w:val="22"/>
          <w:szCs w:val="22"/>
        </w:rPr>
        <w:t xml:space="preserve">pdate will be given at the December meeting of the Parish Council should this be necessary. </w:t>
      </w:r>
    </w:p>
    <w:p w:rsidR="00064899" w:rsidRDefault="00064899" w:rsidP="00064899">
      <w:pPr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</w:p>
    <w:p w:rsidR="00064899" w:rsidRPr="00C447E9" w:rsidRDefault="00064899" w:rsidP="000F08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meeting ended at </w:t>
      </w:r>
      <w:r w:rsidR="00F87564">
        <w:rPr>
          <w:rFonts w:ascii="Arial" w:hAnsi="Arial" w:cs="Arial"/>
          <w:color w:val="000000" w:themeColor="text1"/>
          <w:sz w:val="22"/>
          <w:szCs w:val="22"/>
        </w:rPr>
        <w:t>7.10pm.</w:t>
      </w:r>
    </w:p>
    <w:p w:rsidR="00C447E9" w:rsidRDefault="00C447E9" w:rsidP="00C447E9"/>
    <w:p w:rsidR="00EC2598" w:rsidRDefault="0056643E"/>
    <w:sectPr w:rsidR="00EC2598" w:rsidSect="007D4552">
      <w:pgSz w:w="11900" w:h="16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oNotTrackMoves/>
  <w:defaultTabStop w:val="720"/>
  <w:characterSpacingControl w:val="doNotCompress"/>
  <w:compat/>
  <w:rsids>
    <w:rsidRoot w:val="00C447E9"/>
    <w:rsid w:val="00064899"/>
    <w:rsid w:val="000F0865"/>
    <w:rsid w:val="00221226"/>
    <w:rsid w:val="002215C7"/>
    <w:rsid w:val="00224736"/>
    <w:rsid w:val="0023580C"/>
    <w:rsid w:val="002A1C4A"/>
    <w:rsid w:val="002B04A5"/>
    <w:rsid w:val="002C0C14"/>
    <w:rsid w:val="00430AF7"/>
    <w:rsid w:val="0044634E"/>
    <w:rsid w:val="004C7541"/>
    <w:rsid w:val="004E10DD"/>
    <w:rsid w:val="00775446"/>
    <w:rsid w:val="007D1985"/>
    <w:rsid w:val="007D4552"/>
    <w:rsid w:val="00A660F9"/>
    <w:rsid w:val="00BD5C49"/>
    <w:rsid w:val="00C35A8C"/>
    <w:rsid w:val="00C447E9"/>
    <w:rsid w:val="00C83747"/>
    <w:rsid w:val="00D73DE5"/>
    <w:rsid w:val="00DA28DD"/>
    <w:rsid w:val="00F87564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4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Word 12.1.0</Application>
  <DocSecurity>0</DocSecurity>
  <Lines>13</Lines>
  <Paragraphs>3</Paragraphs>
  <ScaleCrop>false</ScaleCrop>
  <Company/>
  <LinksUpToDate>false</LinksUpToDate>
  <CharactersWithSpaces>2027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Sue Squire</cp:lastModifiedBy>
  <cp:revision>2</cp:revision>
  <dcterms:created xsi:type="dcterms:W3CDTF">2022-11-28T10:53:00Z</dcterms:created>
  <dcterms:modified xsi:type="dcterms:W3CDTF">2022-11-28T10:53:00Z</dcterms:modified>
</cp:coreProperties>
</file>